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7E73" w14:textId="77777777" w:rsidR="006C7645" w:rsidRPr="000B7264" w:rsidRDefault="006C7645" w:rsidP="006C7645">
      <w:pPr>
        <w:jc w:val="center"/>
        <w:rPr>
          <w:rFonts w:asciiTheme="minorHAnsi" w:hAnsiTheme="minorHAnsi" w:cstheme="minorHAnsi"/>
          <w:b/>
          <w:bCs/>
          <w:lang w:val="ro-RO"/>
        </w:rPr>
      </w:pPr>
      <w:r w:rsidRPr="000B7264">
        <w:rPr>
          <w:rFonts w:asciiTheme="minorHAnsi" w:hAnsiTheme="minorHAnsi" w:cstheme="minorHAnsi"/>
          <w:b/>
          <w:bCs/>
          <w:lang w:val="ro-RO"/>
        </w:rPr>
        <w:t>Decont de cheltuieli</w:t>
      </w:r>
    </w:p>
    <w:p w14:paraId="372E049A" w14:textId="342BBDEA" w:rsidR="006C7645" w:rsidRPr="000B7264" w:rsidRDefault="00595D9E" w:rsidP="006C7645">
      <w:pPr>
        <w:jc w:val="center"/>
        <w:rPr>
          <w:rFonts w:asciiTheme="minorHAnsi" w:hAnsiTheme="minorHAnsi" w:cstheme="minorHAnsi"/>
          <w:lang w:val="ro-RO"/>
        </w:rPr>
      </w:pPr>
      <w:r w:rsidRPr="000B7264">
        <w:rPr>
          <w:rFonts w:asciiTheme="minorHAnsi" w:hAnsiTheme="minorHAnsi" w:cstheme="minorHAnsi"/>
          <w:lang w:val="ro-RO"/>
        </w:rPr>
        <w:t>Progr</w:t>
      </w:r>
      <w:r w:rsidR="004E1A08">
        <w:rPr>
          <w:rFonts w:asciiTheme="minorHAnsi" w:hAnsiTheme="minorHAnsi" w:cstheme="minorHAnsi"/>
          <w:lang w:val="ro-RO"/>
        </w:rPr>
        <w:t>am</w:t>
      </w:r>
      <w:r w:rsidR="00E60F60" w:rsidRPr="000B7264">
        <w:rPr>
          <w:rFonts w:asciiTheme="minorHAnsi" w:hAnsiTheme="minorHAnsi" w:cstheme="minorHAnsi"/>
          <w:lang w:val="ro-RO"/>
        </w:rPr>
        <w:t xml:space="preserve"> </w:t>
      </w:r>
      <w:r w:rsidR="006C7645" w:rsidRPr="000B7264">
        <w:rPr>
          <w:rFonts w:asciiTheme="minorHAnsi" w:hAnsiTheme="minorHAnsi" w:cstheme="minorHAnsi"/>
          <w:lang w:val="ro-RO"/>
        </w:rPr>
        <w:t xml:space="preserve">MOL de </w:t>
      </w:r>
      <w:r w:rsidR="00596155" w:rsidRPr="000B7264">
        <w:rPr>
          <w:rFonts w:asciiTheme="minorHAnsi" w:hAnsiTheme="minorHAnsi" w:cstheme="minorHAnsi"/>
          <w:lang w:val="ro-RO"/>
        </w:rPr>
        <w:t xml:space="preserve">promovare </w:t>
      </w:r>
      <w:r w:rsidR="006C7645" w:rsidRPr="000B7264">
        <w:rPr>
          <w:rFonts w:asciiTheme="minorHAnsi" w:hAnsiTheme="minorHAnsi" w:cstheme="minorHAnsi"/>
          <w:lang w:val="ro-RO"/>
        </w:rPr>
        <w:t xml:space="preserve">a </w:t>
      </w:r>
      <w:r w:rsidR="00596155" w:rsidRPr="000B7264">
        <w:rPr>
          <w:rFonts w:asciiTheme="minorHAnsi" w:hAnsiTheme="minorHAnsi" w:cstheme="minorHAnsi"/>
          <w:lang w:val="ro-RO"/>
        </w:rPr>
        <w:t>talentelor, ed</w:t>
      </w:r>
      <w:r w:rsidR="00F125FD" w:rsidRPr="000B7264">
        <w:rPr>
          <w:rFonts w:asciiTheme="minorHAnsi" w:hAnsiTheme="minorHAnsi" w:cstheme="minorHAnsi"/>
          <w:lang w:val="ro-RO"/>
        </w:rPr>
        <w:t>iția</w:t>
      </w:r>
      <w:r w:rsidR="00596155" w:rsidRPr="000B7264">
        <w:rPr>
          <w:rFonts w:asciiTheme="minorHAnsi" w:hAnsiTheme="minorHAnsi" w:cstheme="minorHAnsi"/>
          <w:lang w:val="ro-RO"/>
        </w:rPr>
        <w:t xml:space="preserve"> </w:t>
      </w:r>
      <w:r w:rsidR="00F125FD" w:rsidRPr="000B7264">
        <w:rPr>
          <w:rFonts w:asciiTheme="minorHAnsi" w:hAnsiTheme="minorHAnsi" w:cstheme="minorHAnsi"/>
          <w:lang w:val="ro-RO"/>
        </w:rPr>
        <w:t xml:space="preserve">a </w:t>
      </w:r>
      <w:r w:rsidR="00F91DF1">
        <w:rPr>
          <w:rFonts w:asciiTheme="minorHAnsi" w:hAnsiTheme="minorHAnsi" w:cstheme="minorHAnsi"/>
          <w:lang w:val="ro-RO"/>
        </w:rPr>
        <w:t>20</w:t>
      </w:r>
      <w:r w:rsidR="00F125FD" w:rsidRPr="000B7264">
        <w:rPr>
          <w:rFonts w:asciiTheme="minorHAnsi" w:hAnsiTheme="minorHAnsi" w:cstheme="minorHAnsi"/>
          <w:lang w:val="ro-RO"/>
        </w:rPr>
        <w:t xml:space="preserve">-a, </w:t>
      </w:r>
      <w:r w:rsidR="00505617" w:rsidRPr="000B7264">
        <w:rPr>
          <w:rFonts w:asciiTheme="minorHAnsi" w:hAnsiTheme="minorHAnsi" w:cstheme="minorHAnsi"/>
          <w:lang w:val="ro-RO"/>
        </w:rPr>
        <w:t>20</w:t>
      </w:r>
      <w:r w:rsidR="00AE467E" w:rsidRPr="000B7264">
        <w:rPr>
          <w:rFonts w:asciiTheme="minorHAnsi" w:hAnsiTheme="minorHAnsi" w:cstheme="minorHAnsi"/>
          <w:lang w:val="ro-RO"/>
        </w:rPr>
        <w:t>2</w:t>
      </w:r>
      <w:r w:rsidR="00F91DF1">
        <w:rPr>
          <w:rFonts w:asciiTheme="minorHAnsi" w:hAnsiTheme="minorHAnsi" w:cstheme="minorHAnsi"/>
          <w:lang w:val="ro-RO"/>
        </w:rPr>
        <w:t>5</w:t>
      </w:r>
    </w:p>
    <w:p w14:paraId="7B73677A" w14:textId="77777777" w:rsidR="006C7645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1555A3DE" w14:textId="4FD75A08" w:rsidR="006C7645" w:rsidRPr="000B7264" w:rsidRDefault="00595D9E" w:rsidP="006C7645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Număr</w:t>
      </w:r>
      <w:r w:rsidR="00223221"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6C7645" w:rsidRPr="000B7264">
        <w:rPr>
          <w:rFonts w:asciiTheme="minorHAnsi" w:hAnsiTheme="minorHAnsi" w:cstheme="minorHAnsi"/>
          <w:sz w:val="22"/>
          <w:szCs w:val="22"/>
          <w:lang w:val="ro-RO"/>
        </w:rPr>
        <w:t>contract:</w:t>
      </w:r>
      <w:r w:rsidR="009A7504"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CE44D5">
        <w:rPr>
          <w:rFonts w:asciiTheme="minorHAnsi" w:hAnsiTheme="minorHAnsi" w:cstheme="minorHAnsi"/>
          <w:sz w:val="22"/>
          <w:szCs w:val="22"/>
          <w:lang w:val="ro-RO"/>
        </w:rPr>
        <w:t xml:space="preserve"> ..................</w:t>
      </w:r>
      <w:r w:rsidR="00B8614A">
        <w:rPr>
          <w:rFonts w:asciiTheme="minorHAnsi" w:hAnsiTheme="minorHAnsi" w:cstheme="minorHAnsi"/>
          <w:sz w:val="22"/>
          <w:szCs w:val="22"/>
          <w:lang w:val="ro-RO"/>
        </w:rPr>
        <w:t>/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>T</w:t>
      </w:r>
      <w:r w:rsidR="00101A67" w:rsidRPr="000B7264">
        <w:rPr>
          <w:rFonts w:asciiTheme="minorHAnsi" w:hAnsiTheme="minorHAnsi" w:cstheme="minorHAnsi"/>
          <w:sz w:val="22"/>
          <w:szCs w:val="22"/>
          <w:lang w:val="ro-RO"/>
        </w:rPr>
        <w:t>/</w:t>
      </w:r>
      <w:r w:rsidR="00B8614A">
        <w:rPr>
          <w:rFonts w:asciiTheme="minorHAnsi" w:hAnsiTheme="minorHAnsi" w:cstheme="minorHAnsi"/>
          <w:sz w:val="22"/>
          <w:szCs w:val="22"/>
          <w:lang w:val="ro-RO"/>
        </w:rPr>
        <w:t>10</w:t>
      </w:r>
      <w:r w:rsidR="00F91DF1">
        <w:rPr>
          <w:rFonts w:asciiTheme="minorHAnsi" w:hAnsiTheme="minorHAnsi" w:cstheme="minorHAnsi"/>
          <w:sz w:val="22"/>
          <w:szCs w:val="22"/>
          <w:lang w:val="ro-RO"/>
        </w:rPr>
        <w:t xml:space="preserve"> august 2025</w:t>
      </w:r>
    </w:p>
    <w:p w14:paraId="03C9B121" w14:textId="77777777" w:rsidR="00F91DF1" w:rsidRDefault="00F91DF1" w:rsidP="006C7645">
      <w:pPr>
        <w:rPr>
          <w:rFonts w:asciiTheme="minorHAnsi" w:hAnsiTheme="minorHAnsi" w:cstheme="minorHAnsi"/>
          <w:bCs/>
          <w:sz w:val="22"/>
          <w:szCs w:val="22"/>
          <w:lang w:val="ro-RO"/>
        </w:rPr>
      </w:pPr>
    </w:p>
    <w:p w14:paraId="1FCBC69F" w14:textId="42F98485" w:rsidR="00DA2A2E" w:rsidRPr="003A0672" w:rsidRDefault="006C7645" w:rsidP="006C7645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bCs/>
          <w:sz w:val="22"/>
          <w:szCs w:val="22"/>
          <w:lang w:val="ro-RO"/>
        </w:rPr>
        <w:t>Beneficiarul contractului</w:t>
      </w:r>
      <w:r w:rsidR="007C184E" w:rsidRPr="000B7264">
        <w:rPr>
          <w:rFonts w:asciiTheme="minorHAnsi" w:hAnsiTheme="minorHAnsi" w:cstheme="minorHAnsi"/>
          <w:bCs/>
          <w:sz w:val="22"/>
          <w:szCs w:val="22"/>
          <w:lang w:val="ro-RO"/>
        </w:rPr>
        <w:t>:</w:t>
      </w:r>
      <w:r w:rsidR="002924A9" w:rsidRPr="000B726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="00CE44D5">
        <w:rPr>
          <w:rFonts w:asciiTheme="minorHAnsi" w:hAnsiTheme="minorHAnsi" w:cstheme="minorHAnsi"/>
          <w:bCs/>
          <w:sz w:val="22"/>
          <w:szCs w:val="22"/>
          <w:lang w:val="ro-RO"/>
        </w:rPr>
        <w:t>...........................................................................................</w:t>
      </w:r>
    </w:p>
    <w:p w14:paraId="678F9561" w14:textId="77777777" w:rsidR="000352CB" w:rsidRPr="000B7264" w:rsidRDefault="000352CB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0A629F5B" w14:textId="60A88438" w:rsidR="006C7645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Suma prevăzută în contract:</w:t>
      </w:r>
      <w:r w:rsidR="00CE44D5">
        <w:rPr>
          <w:rFonts w:asciiTheme="minorHAnsi" w:hAnsiTheme="minorHAnsi" w:cstheme="minorHAnsi"/>
          <w:sz w:val="22"/>
          <w:szCs w:val="22"/>
          <w:lang w:val="ro-RO"/>
        </w:rPr>
        <w:t xml:space="preserve"> ......................................</w:t>
      </w:r>
      <w:r w:rsidR="00753AC7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6B2EAC"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>lei</w:t>
      </w:r>
      <w:r w:rsidR="00C75854" w:rsidRPr="000B7264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14:paraId="4A4EE13C" w14:textId="77777777" w:rsidR="00CE44D5" w:rsidRDefault="00CE44D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048815DE" w14:textId="17FC6F84" w:rsidR="009A7504" w:rsidRPr="00753AC7" w:rsidRDefault="007C184E" w:rsidP="006C7645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Che</w:t>
      </w:r>
      <w:r w:rsidR="008532E2" w:rsidRPr="000B7264">
        <w:rPr>
          <w:rFonts w:asciiTheme="minorHAnsi" w:hAnsiTheme="minorHAnsi" w:cstheme="minorHAnsi"/>
          <w:sz w:val="22"/>
          <w:szCs w:val="22"/>
          <w:lang w:val="ro-RO"/>
        </w:rPr>
        <w:t>ltuieli care pot fi decontate</w:t>
      </w:r>
      <w:r w:rsidR="009A7504" w:rsidRPr="000B7264">
        <w:rPr>
          <w:rFonts w:asciiTheme="minorHAnsi" w:hAnsiTheme="minorHAnsi" w:cstheme="minorHAnsi"/>
          <w:sz w:val="22"/>
          <w:szCs w:val="22"/>
          <w:lang w:val="ro-RO"/>
        </w:rPr>
        <w:t>:</w:t>
      </w:r>
      <w:r w:rsidR="00CC2677" w:rsidRPr="000B72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E44D5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……………………………………………………………………………………….</w:t>
      </w:r>
    </w:p>
    <w:p w14:paraId="3C0145F7" w14:textId="77777777" w:rsidR="0055117A" w:rsidRPr="000B7264" w:rsidRDefault="0055117A" w:rsidP="009C4CEF">
      <w:pPr>
        <w:rPr>
          <w:rFonts w:asciiTheme="minorHAnsi" w:hAnsiTheme="minorHAnsi" w:cstheme="minorHAnsi"/>
          <w:b/>
          <w:sz w:val="22"/>
          <w:szCs w:val="22"/>
          <w:lang w:val="ro-RO"/>
        </w:rPr>
      </w:pPr>
    </w:p>
    <w:p w14:paraId="32EDA9B1" w14:textId="7BE2847A" w:rsidR="009C4CEF" w:rsidRPr="000B7264" w:rsidRDefault="009C4CEF" w:rsidP="009C4CEF">
      <w:pPr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b/>
          <w:sz w:val="22"/>
          <w:szCs w:val="22"/>
          <w:lang w:val="ro-RO"/>
        </w:rPr>
        <w:t xml:space="preserve">Observații: </w:t>
      </w:r>
    </w:p>
    <w:p w14:paraId="6293C48A" w14:textId="0F7787F0" w:rsidR="009C4CEF" w:rsidRPr="000B7264" w:rsidRDefault="009C4CEF" w:rsidP="009C4CE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Decontul va fi însoțit de </w:t>
      </w:r>
      <w:r w:rsidRPr="000B7264">
        <w:rPr>
          <w:rFonts w:asciiTheme="minorHAnsi" w:hAnsiTheme="minorHAnsi" w:cstheme="minorHAnsi"/>
          <w:i/>
          <w:iCs/>
          <w:sz w:val="22"/>
          <w:szCs w:val="22"/>
          <w:lang w:val="ro-RO"/>
        </w:rPr>
        <w:t>copiile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 xml:space="preserve"> documentelor justificative</w:t>
      </w:r>
      <w:r w:rsidR="00C75854" w:rsidRPr="000B7264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14:paraId="59E7C8C9" w14:textId="0E700E55" w:rsidR="009C4CEF" w:rsidRPr="000B7264" w:rsidRDefault="009C4CEF" w:rsidP="009C4CE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Pentru fiecare cheltuială anexați factura și dovada plății efectuate (copie bon fiscal/chitanț</w:t>
      </w:r>
      <w:r w:rsidR="0055117A" w:rsidRPr="000B7264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>, copie după ordinul de plată bancar, etc.)</w:t>
      </w:r>
      <w:r w:rsidR="00C75854" w:rsidRPr="000B7264">
        <w:rPr>
          <w:rFonts w:asciiTheme="minorHAnsi" w:hAnsiTheme="minorHAnsi" w:cstheme="minorHAnsi"/>
          <w:sz w:val="22"/>
          <w:szCs w:val="22"/>
          <w:lang w:val="ro-RO"/>
        </w:rPr>
        <w:t>;</w:t>
      </w:r>
    </w:p>
    <w:p w14:paraId="2C0E9B04" w14:textId="3707DE01" w:rsidR="009C4CEF" w:rsidRPr="000B7264" w:rsidRDefault="009C4CEF" w:rsidP="009C4CE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bCs/>
          <w:sz w:val="22"/>
          <w:szCs w:val="22"/>
          <w:lang w:val="ro-RO"/>
        </w:rPr>
        <w:t>Factura trebuie emisă pe numele Beneficiarului (nu al Sponsorului)</w:t>
      </w:r>
      <w:r w:rsidR="00C75854" w:rsidRPr="000B7264">
        <w:rPr>
          <w:rFonts w:asciiTheme="minorHAnsi" w:hAnsiTheme="minorHAnsi" w:cstheme="minorHAnsi"/>
          <w:bCs/>
          <w:sz w:val="22"/>
          <w:szCs w:val="22"/>
          <w:lang w:val="ro-RO"/>
        </w:rPr>
        <w:t>.</w:t>
      </w:r>
    </w:p>
    <w:p w14:paraId="73BB94C7" w14:textId="77777777" w:rsidR="009A7504" w:rsidRPr="000B7264" w:rsidRDefault="009A7504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7E4779CB" w14:textId="77777777" w:rsidR="007C184E" w:rsidRPr="000B7264" w:rsidRDefault="007C184E" w:rsidP="006C7645">
      <w:pPr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Modificarea </w:t>
      </w:r>
      <w:r w:rsidR="00505617" w:rsidRPr="000B7264">
        <w:rPr>
          <w:rFonts w:asciiTheme="minorHAnsi" w:hAnsiTheme="minorHAnsi" w:cstheme="minorHAnsi"/>
          <w:i/>
          <w:sz w:val="22"/>
          <w:szCs w:val="22"/>
          <w:lang w:val="ro-RO"/>
        </w:rPr>
        <w:t>destinației sponsorizării</w:t>
      </w: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 se poate face doar cu acordul scris al Sponsorului.</w:t>
      </w:r>
    </w:p>
    <w:p w14:paraId="17186958" w14:textId="77777777" w:rsidR="006C7645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0"/>
        <w:gridCol w:w="4028"/>
        <w:gridCol w:w="3452"/>
        <w:gridCol w:w="1367"/>
      </w:tblGrid>
      <w:tr w:rsidR="006C7645" w:rsidRPr="000B7264" w14:paraId="5FB34FAE" w14:textId="77777777" w:rsidTr="0090207F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8E0D8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AA464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Explicații cheltuieli</w:t>
            </w: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(descrierea bunului achiziț</w:t>
            </w:r>
            <w:r w:rsidR="00223221"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ionat</w:t>
            </w: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sau a</w:t>
            </w:r>
            <w:r w:rsidR="00223221"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</w:t>
            </w: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serviciului prestat)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5778F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Tipul</w:t>
            </w:r>
            <w:r w:rsidR="00223221"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,</w:t>
            </w: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numărul și data documentului justificativ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7C39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Suma </w:t>
            </w:r>
          </w:p>
          <w:p w14:paraId="71A846DC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(</w:t>
            </w:r>
            <w:r w:rsidR="005D5999"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LEI</w:t>
            </w:r>
            <w:r w:rsidRPr="000B726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)</w:t>
            </w:r>
          </w:p>
        </w:tc>
      </w:tr>
      <w:tr w:rsidR="006C7645" w:rsidRPr="000B7264" w14:paraId="0EDE25D7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4C210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5E9A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29A7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BBFE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4DCD1C9F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5E5490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DEFFA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1FCA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CCC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5296F7A3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FDA0D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CF9D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9942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4ACD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41B4A718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71218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DC916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80478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4145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4A40A15F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7B11F2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6C53A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D2B065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F47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699531E6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B8411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64FC1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E4ED8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382F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1529C6A4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8266A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66C8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0E3D7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94144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15369ADD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63B7F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1560A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91D7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2650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66CDA76F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FD4E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823E6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85F10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04B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3E011842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D4E0C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824C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38FC2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F489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0C9EC8F4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4F32E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228EB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C886ED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D1DD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745C6EF7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FF841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33B79F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1818B7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90909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C7645" w:rsidRPr="000B7264" w14:paraId="3D77D457" w14:textId="77777777" w:rsidTr="0090207F"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9EBA0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4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711033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3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873B6A" w14:textId="1667C660" w:rsidR="006C7645" w:rsidRPr="000B7264" w:rsidRDefault="006C7645" w:rsidP="00BD6343">
            <w:pPr>
              <w:pStyle w:val="TableContents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Total</w:t>
            </w:r>
            <w:r w:rsidR="00C75854" w:rsidRPr="000B72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LEI</w:t>
            </w:r>
          </w:p>
        </w:tc>
        <w:tc>
          <w:tcPr>
            <w:tcW w:w="13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EFE8A" w14:textId="77777777" w:rsidR="006C7645" w:rsidRPr="000B7264" w:rsidRDefault="006C7645" w:rsidP="00BD634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3919F023" w14:textId="77777777" w:rsidR="006C7645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502142B1" w14:textId="77777777" w:rsidR="00751C37" w:rsidRPr="000B7264" w:rsidRDefault="00751C37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2708544D" w14:textId="7B03CF93" w:rsidR="00223221" w:rsidRPr="000B7264" w:rsidRDefault="004A2BE0" w:rsidP="006C7645">
      <w:pPr>
        <w:rPr>
          <w:rFonts w:asciiTheme="minorHAnsi" w:hAnsiTheme="minorHAnsi" w:cstheme="minorHAnsi"/>
          <w:i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Declar prin prezenta că aceste cheltuieli au fost decontate numai în cadrul Programului MOL de </w:t>
      </w:r>
      <w:r w:rsidR="005A0468"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promovare </w:t>
      </w: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>a tale</w:t>
      </w:r>
      <w:r w:rsidR="00596155" w:rsidRPr="000B7264">
        <w:rPr>
          <w:rFonts w:asciiTheme="minorHAnsi" w:hAnsiTheme="minorHAnsi" w:cstheme="minorHAnsi"/>
          <w:i/>
          <w:sz w:val="22"/>
          <w:szCs w:val="22"/>
          <w:lang w:val="ro-RO"/>
        </w:rPr>
        <w:t xml:space="preserve">ntelor, ed. </w:t>
      </w:r>
      <w:r w:rsidR="005A0468" w:rsidRPr="000B7264">
        <w:rPr>
          <w:rFonts w:asciiTheme="minorHAnsi" w:hAnsiTheme="minorHAnsi" w:cstheme="minorHAnsi"/>
          <w:i/>
          <w:sz w:val="22"/>
          <w:szCs w:val="22"/>
          <w:lang w:val="ro-RO"/>
        </w:rPr>
        <w:t>20</w:t>
      </w:r>
      <w:r w:rsidR="00AE467E" w:rsidRPr="000B7264">
        <w:rPr>
          <w:rFonts w:asciiTheme="minorHAnsi" w:hAnsiTheme="minorHAnsi" w:cstheme="minorHAnsi"/>
          <w:i/>
          <w:sz w:val="22"/>
          <w:szCs w:val="22"/>
          <w:lang w:val="ro-RO"/>
        </w:rPr>
        <w:t>2</w:t>
      </w:r>
      <w:r w:rsidR="00F91DF1">
        <w:rPr>
          <w:rFonts w:asciiTheme="minorHAnsi" w:hAnsiTheme="minorHAnsi" w:cstheme="minorHAnsi"/>
          <w:i/>
          <w:sz w:val="22"/>
          <w:szCs w:val="22"/>
          <w:lang w:val="ro-RO"/>
        </w:rPr>
        <w:t>5</w:t>
      </w:r>
      <w:r w:rsidRPr="000B7264">
        <w:rPr>
          <w:rFonts w:asciiTheme="minorHAnsi" w:hAnsiTheme="minorHAnsi" w:cstheme="minorHAnsi"/>
          <w:i/>
          <w:sz w:val="22"/>
          <w:szCs w:val="22"/>
          <w:lang w:val="ro-RO"/>
        </w:rPr>
        <w:t>.</w:t>
      </w:r>
    </w:p>
    <w:p w14:paraId="0596C9D8" w14:textId="77777777" w:rsidR="004A2BE0" w:rsidRPr="000B7264" w:rsidRDefault="004A2BE0" w:rsidP="006C7645">
      <w:pPr>
        <w:rPr>
          <w:rFonts w:asciiTheme="minorHAnsi" w:hAnsiTheme="minorHAnsi" w:cstheme="minorHAnsi"/>
          <w:sz w:val="22"/>
          <w:szCs w:val="22"/>
          <w:lang w:val="ro-RO"/>
        </w:rPr>
      </w:pPr>
    </w:p>
    <w:p w14:paraId="04CA1BF8" w14:textId="025C8872" w:rsidR="003A5A1E" w:rsidRPr="000B7264" w:rsidRDefault="006C7645" w:rsidP="006C7645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0B7264">
        <w:rPr>
          <w:rFonts w:asciiTheme="minorHAnsi" w:hAnsiTheme="minorHAnsi" w:cstheme="minorHAnsi"/>
          <w:sz w:val="22"/>
          <w:szCs w:val="22"/>
          <w:lang w:val="ro-RO"/>
        </w:rPr>
        <w:t>Data:</w:t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05617"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05617"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05617" w:rsidRPr="000B7264">
        <w:rPr>
          <w:rFonts w:asciiTheme="minorHAnsi" w:hAnsiTheme="minorHAnsi" w:cstheme="minorHAnsi"/>
          <w:sz w:val="22"/>
          <w:szCs w:val="22"/>
          <w:lang w:val="ro-RO"/>
        </w:rPr>
        <w:tab/>
      </w:r>
      <w:r w:rsidR="00505617" w:rsidRPr="000B7264">
        <w:rPr>
          <w:rFonts w:asciiTheme="minorHAnsi" w:hAnsiTheme="minorHAnsi" w:cstheme="minorHAnsi"/>
          <w:sz w:val="22"/>
          <w:szCs w:val="22"/>
          <w:lang w:val="ro-RO"/>
        </w:rPr>
        <w:tab/>
        <w:t>Semnătura:</w:t>
      </w:r>
    </w:p>
    <w:sectPr w:rsidR="003A5A1E" w:rsidRPr="000B7264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E1E68"/>
    <w:multiLevelType w:val="hybridMultilevel"/>
    <w:tmpl w:val="5D9A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7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1"/>
    <w:rsid w:val="000352CB"/>
    <w:rsid w:val="000466E5"/>
    <w:rsid w:val="00090DF5"/>
    <w:rsid w:val="000A07E5"/>
    <w:rsid w:val="000B7264"/>
    <w:rsid w:val="00101A67"/>
    <w:rsid w:val="001541CE"/>
    <w:rsid w:val="001A7DB4"/>
    <w:rsid w:val="001C5592"/>
    <w:rsid w:val="001D1CF8"/>
    <w:rsid w:val="00223221"/>
    <w:rsid w:val="002509DA"/>
    <w:rsid w:val="002924A9"/>
    <w:rsid w:val="002F1604"/>
    <w:rsid w:val="0031692C"/>
    <w:rsid w:val="00336D7D"/>
    <w:rsid w:val="003A0672"/>
    <w:rsid w:val="003A5A1E"/>
    <w:rsid w:val="003B4D42"/>
    <w:rsid w:val="00401902"/>
    <w:rsid w:val="00407DF6"/>
    <w:rsid w:val="00411A4A"/>
    <w:rsid w:val="004352FD"/>
    <w:rsid w:val="004879BF"/>
    <w:rsid w:val="004A2BE0"/>
    <w:rsid w:val="004C6A6D"/>
    <w:rsid w:val="004E0319"/>
    <w:rsid w:val="004E1A08"/>
    <w:rsid w:val="004E3F71"/>
    <w:rsid w:val="00505617"/>
    <w:rsid w:val="005405C4"/>
    <w:rsid w:val="005474D8"/>
    <w:rsid w:val="005500F6"/>
    <w:rsid w:val="0055117A"/>
    <w:rsid w:val="00595D9E"/>
    <w:rsid w:val="00596155"/>
    <w:rsid w:val="005A0468"/>
    <w:rsid w:val="005C6A93"/>
    <w:rsid w:val="005D4C6E"/>
    <w:rsid w:val="005D5999"/>
    <w:rsid w:val="005F1821"/>
    <w:rsid w:val="005F7D28"/>
    <w:rsid w:val="00667C34"/>
    <w:rsid w:val="00683E77"/>
    <w:rsid w:val="006B2EAC"/>
    <w:rsid w:val="006C7645"/>
    <w:rsid w:val="006F1B6C"/>
    <w:rsid w:val="0072348A"/>
    <w:rsid w:val="00751C37"/>
    <w:rsid w:val="00753AC7"/>
    <w:rsid w:val="007C184E"/>
    <w:rsid w:val="007C532F"/>
    <w:rsid w:val="008532E2"/>
    <w:rsid w:val="00894109"/>
    <w:rsid w:val="00897F42"/>
    <w:rsid w:val="008E27A7"/>
    <w:rsid w:val="0090207F"/>
    <w:rsid w:val="00922092"/>
    <w:rsid w:val="00985A68"/>
    <w:rsid w:val="009A5D7A"/>
    <w:rsid w:val="009A7504"/>
    <w:rsid w:val="009B0037"/>
    <w:rsid w:val="009C4CEF"/>
    <w:rsid w:val="009D0360"/>
    <w:rsid w:val="009D5D5B"/>
    <w:rsid w:val="009D7163"/>
    <w:rsid w:val="00A411AF"/>
    <w:rsid w:val="00A4295D"/>
    <w:rsid w:val="00A90264"/>
    <w:rsid w:val="00AE467E"/>
    <w:rsid w:val="00AF7F64"/>
    <w:rsid w:val="00B56E15"/>
    <w:rsid w:val="00B5704F"/>
    <w:rsid w:val="00B8614A"/>
    <w:rsid w:val="00BD6343"/>
    <w:rsid w:val="00C01B2D"/>
    <w:rsid w:val="00C23C2C"/>
    <w:rsid w:val="00C45670"/>
    <w:rsid w:val="00C52133"/>
    <w:rsid w:val="00C54426"/>
    <w:rsid w:val="00C75026"/>
    <w:rsid w:val="00C75854"/>
    <w:rsid w:val="00CC2677"/>
    <w:rsid w:val="00CE44D5"/>
    <w:rsid w:val="00CF4F52"/>
    <w:rsid w:val="00D0790C"/>
    <w:rsid w:val="00D13E78"/>
    <w:rsid w:val="00D2539B"/>
    <w:rsid w:val="00DA2A2E"/>
    <w:rsid w:val="00DF0DCB"/>
    <w:rsid w:val="00E1410F"/>
    <w:rsid w:val="00E25709"/>
    <w:rsid w:val="00E60F60"/>
    <w:rsid w:val="00EC0F75"/>
    <w:rsid w:val="00EF575A"/>
    <w:rsid w:val="00EF5E75"/>
    <w:rsid w:val="00F026BD"/>
    <w:rsid w:val="00F125FD"/>
    <w:rsid w:val="00F91DF1"/>
    <w:rsid w:val="00FB5E92"/>
    <w:rsid w:val="00FC1F59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CF18F"/>
  <w14:defaultImageDpi w14:val="0"/>
  <w15:docId w15:val="{A062EAF3-E146-4639-9998-B045657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hu-HU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1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Contents1">
    <w:name w:val="Table Contents1"/>
    <w:basedOn w:val="Normal"/>
    <w:uiPriority w:val="99"/>
  </w:style>
  <w:style w:type="paragraph" w:customStyle="1" w:styleId="TableHeading">
    <w:name w:val="Table Heading"/>
    <w:basedOn w:val="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Decont de cheltuieli</vt:lpstr>
      <vt:lpstr>Decont de cheltuieli 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Decont de cheltuieli</dc:title>
  <dc:subject/>
  <dc:creator>toshiba</dc:creator>
  <cp:keywords/>
  <dc:description/>
  <cp:lastModifiedBy>FUNDATIA PENTRU COMUNITATE</cp:lastModifiedBy>
  <cp:revision>14</cp:revision>
  <dcterms:created xsi:type="dcterms:W3CDTF">2024-09-02T13:38:00Z</dcterms:created>
  <dcterms:modified xsi:type="dcterms:W3CDTF">2025-09-01T11:02:00Z</dcterms:modified>
</cp:coreProperties>
</file>